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F7" w:rsidRDefault="00DD12F7" w:rsidP="00DD12F7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br/>
        <w:t xml:space="preserve">учреждение </w:t>
      </w:r>
      <w:r w:rsidR="00CB5671">
        <w:rPr>
          <w:rStyle w:val="propis"/>
          <w:rFonts w:ascii="Times New Roman" w:hAnsi="Times New Roman" w:cs="Times New Roman"/>
          <w:sz w:val="24"/>
          <w:szCs w:val="24"/>
        </w:rPr>
        <w:t>д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 w:rsidR="00CB5671">
        <w:rPr>
          <w:rStyle w:val="propis"/>
          <w:rFonts w:ascii="Times New Roman" w:hAnsi="Times New Roman" w:cs="Times New Roman"/>
          <w:sz w:val="24"/>
          <w:szCs w:val="24"/>
        </w:rPr>
        <w:t>№6 «Колокольчик» (М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CB5671"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 w:rsidR="00CB5671">
        <w:rPr>
          <w:rStyle w:val="propis"/>
          <w:rFonts w:ascii="Times New Roman" w:hAnsi="Times New Roman" w:cs="Times New Roman"/>
          <w:sz w:val="24"/>
          <w:szCs w:val="24"/>
        </w:rPr>
        <w:t>/с №6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 «</w:t>
      </w:r>
      <w:r w:rsidR="00CB5671">
        <w:rPr>
          <w:rStyle w:val="propis"/>
          <w:rFonts w:ascii="Times New Roman" w:hAnsi="Times New Roman" w:cs="Times New Roman"/>
          <w:sz w:val="24"/>
          <w:szCs w:val="24"/>
        </w:rPr>
        <w:t>Колокольчик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3D367D" w:rsidRPr="004F2507" w:rsidRDefault="003D367D" w:rsidP="003D367D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 w:rsidRPr="003D367D">
        <w:rPr>
          <w:rStyle w:val="propis"/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6850" cy="1038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F7" w:rsidRPr="004F2507" w:rsidRDefault="00DD12F7" w:rsidP="00DD12F7">
      <w:pPr>
        <w:pStyle w:val="17PRIL-header-1"/>
        <w:spacing w:before="397"/>
        <w:rPr>
          <w:rFonts w:ascii="Times New Roman" w:hAnsi="Times New Roman" w:cs="Times New Roman"/>
          <w:sz w:val="24"/>
          <w:szCs w:val="24"/>
        </w:rPr>
      </w:pPr>
      <w:r w:rsidRPr="004F2507"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Pr="004F2507">
        <w:rPr>
          <w:rFonts w:ascii="Times New Roman" w:hAnsi="Times New Roman" w:cs="Times New Roman"/>
          <w:sz w:val="24"/>
          <w:szCs w:val="24"/>
        </w:rPr>
        <w:br/>
        <w:t xml:space="preserve">воспитанников дошкольной образовательной организации </w:t>
      </w:r>
      <w:r w:rsidRPr="004F2507">
        <w:rPr>
          <w:rFonts w:ascii="Times New Roman" w:hAnsi="Times New Roman" w:cs="Times New Roman"/>
          <w:sz w:val="24"/>
          <w:szCs w:val="24"/>
        </w:rPr>
        <w:br/>
        <w:t>в холодный период года</w:t>
      </w:r>
    </w:p>
    <w:tbl>
      <w:tblPr>
        <w:tblW w:w="10915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52"/>
        <w:gridCol w:w="1417"/>
        <w:gridCol w:w="1576"/>
        <w:gridCol w:w="1559"/>
        <w:gridCol w:w="1559"/>
      </w:tblGrid>
      <w:tr w:rsidR="00DD12F7" w:rsidRPr="004F2507" w:rsidTr="00DD12F7">
        <w:trPr>
          <w:trHeight w:val="60"/>
          <w:tblHeader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Режимные процессы /характер деятельности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F2A7E"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II младшая группа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I младшая группа</w:t>
            </w:r>
          </w:p>
        </w:tc>
      </w:tr>
      <w:tr w:rsidR="00DD12F7" w:rsidRPr="004F2507" w:rsidTr="00DD12F7">
        <w:trPr>
          <w:trHeight w:val="60"/>
          <w:tblHeader/>
        </w:trPr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2F7" w:rsidRPr="004F2507" w:rsidRDefault="00DD12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6–7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5–6 лет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4–5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3–4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1,5–3 года</w:t>
            </w:r>
          </w:p>
        </w:tc>
      </w:tr>
      <w:tr w:rsidR="00DD12F7" w:rsidRPr="004F2507" w:rsidTr="00DD12F7">
        <w:trPr>
          <w:trHeight w:val="60"/>
        </w:trPr>
        <w:tc>
          <w:tcPr>
            <w:tcW w:w="10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027C2B">
              <w:rPr>
                <w:rFonts w:ascii="Times New Roman" w:hAnsi="Times New Roman" w:cs="Times New Roman"/>
                <w:sz w:val="24"/>
                <w:szCs w:val="24"/>
              </w:rPr>
              <w:t>0–07:5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027C2B">
              <w:rPr>
                <w:rFonts w:ascii="Times New Roman" w:hAnsi="Times New Roman" w:cs="Times New Roman"/>
                <w:sz w:val="24"/>
                <w:szCs w:val="24"/>
              </w:rPr>
              <w:t>0–08:0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027C2B">
              <w:rPr>
                <w:rFonts w:ascii="Times New Roman" w:hAnsi="Times New Roman" w:cs="Times New Roman"/>
                <w:sz w:val="24"/>
                <w:szCs w:val="24"/>
              </w:rPr>
              <w:t>0–07:5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2F2A7E">
              <w:rPr>
                <w:rFonts w:ascii="Times New Roman" w:hAnsi="Times New Roman" w:cs="Times New Roman"/>
                <w:sz w:val="24"/>
                <w:szCs w:val="24"/>
              </w:rPr>
              <w:t>0–08:0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2F2A7E">
              <w:rPr>
                <w:rFonts w:ascii="Times New Roman" w:hAnsi="Times New Roman" w:cs="Times New Roman"/>
                <w:sz w:val="24"/>
                <w:szCs w:val="24"/>
              </w:rPr>
              <w:t>0–07:5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2F7" w:rsidRPr="004F2507" w:rsidTr="00DD12F7">
        <w:trPr>
          <w:trHeight w:val="7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в том числе на свежем воздухе (для старшего дошкольного возраста)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07:55–08:05</w:t>
            </w:r>
          </w:p>
          <w:p w:rsidR="00027C2B" w:rsidRPr="004F250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08:05–08:1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C2B" w:rsidRPr="004F250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07:55–08:0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2A7E" w:rsidRPr="004F2507" w:rsidRDefault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Default="002F2A7E" w:rsidP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08:05–08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2A7E" w:rsidRPr="004F2507" w:rsidRDefault="002F2A7E" w:rsidP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2F2A7E" w:rsidP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4F250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4F25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педагога с детьми.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027C2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–08:15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08:00–08:10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 том числе двигательные игры малой подвижности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08:15–08:20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08:10–08:15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07:55–08:10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07:55–08:15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5–08: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приему пищи,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Прием пищи № 1 (завтрак)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08:20–08:45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08:15–08:40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08:10–08:45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08:15–09:00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2F2A7E" w:rsidP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–09:00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Самостоятельная игровая деятельность по собственному выбору детей (свободное время)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08:45–09:00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08:40–09:00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08:45–09:00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="00EE1552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</w:t>
            </w:r>
            <w:proofErr w:type="gramStart"/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деятель­ность</w:t>
            </w:r>
            <w:proofErr w:type="gramEnd"/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09:00–10:30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09:00–10:10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</w:t>
            </w:r>
            <w:r w:rsidR="00F23A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09:00–09:4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09:00–09:25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09:00–09:10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занятиями, подвижные игры малой и средней подвижности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09:30–09:40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09:25–09:35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09:20–09:30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09:15–09:35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09:10–09:30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09:40–10:1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09:35–10:00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09:30–09:50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2F2A7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23AE0">
              <w:rPr>
                <w:rFonts w:ascii="Times New Roman" w:hAnsi="Times New Roman" w:cs="Times New Roman"/>
                <w:sz w:val="24"/>
                <w:szCs w:val="24"/>
              </w:rPr>
              <w:t>30-09.40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занятиями, подвижные игры малой подвижности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10:10–10:2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10:00–10:10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Занятие № 3 (если не предусмотрено во вторую половину дня)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10:20–10:5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приему пищи,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прием пищи № 2 (второй завтрак)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10:50–10:5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10:10–10:2</w:t>
            </w:r>
            <w:r w:rsidR="00F23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09:50–10:10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–10:0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0–09:55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10:55–11:1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10:10–10:35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–10:25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09:55–10:20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 (наблюдения, труд, игры)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5–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10:35–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10:25–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10:20–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 том числе игры средней и высокой подвижности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12:30–12:40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12:15–12:25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12:05–12:15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11:55–12:10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11:20–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приему 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пищи,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прием пищи № 3 (обед)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12:40–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12:25–12:50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12:15–12:50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12:10–12:50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11:40–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DD12F7" w:rsidRPr="004F2507" w:rsidTr="00DD12F7">
        <w:trPr>
          <w:trHeight w:val="54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13:00–15:30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12:50–15:25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12:50–15:35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12:50–15:35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12:20–15:30</w:t>
            </w:r>
          </w:p>
        </w:tc>
      </w:tr>
      <w:tr w:rsidR="00DD12F7" w:rsidRPr="004F2507" w:rsidTr="00DD12F7">
        <w:trPr>
          <w:trHeight w:val="9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15:30–15:45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15:25–15:40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15:35–15:45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15:35–15:45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15:30–15:50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приему пищи, </w:t>
            </w:r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прием пищи № 4 (полдник)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15:45–16:00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15:40–15:55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15:45–16:05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15:45–16:05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15:50–16:10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16:00–16:30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15:55–16:20 </w:t>
            </w:r>
          </w:p>
          <w:p w:rsidR="00DD12F7" w:rsidRPr="004F2507" w:rsidRDefault="00F23A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gramEnd"/>
          </w:p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Занятие № 3 (если не предусмотрено во вторую половину дня)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16:00–16:30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15:55–16:20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и отдых по собственному выбору детей (свободное время)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16:30–16:45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16:20–16:40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16.05.-16.25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16.05.-16.25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16.10.-16.25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(наблюдения, труд, игры)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 w:rsidP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7572C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 xml:space="preserve"> –18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CB5671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>6:25–18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</w:p>
          <w:p w:rsidR="00DD12F7" w:rsidRPr="004F2507" w:rsidRDefault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D12F7" w:rsidRPr="004F2507" w:rsidTr="00DD12F7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в том числе, игры средней и высокой подвижности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D12F7" w:rsidRPr="004F2507" w:rsidTr="00DD12F7">
        <w:trPr>
          <w:trHeight w:val="94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>
            <w:pPr>
              <w:pStyle w:val="17PRIL-tabl-txt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DD12F7"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D12F7" w:rsidRPr="004F2507" w:rsidRDefault="00DD12F7" w:rsidP="00CB567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B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5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DD12F7" w:rsidRPr="004F2507" w:rsidRDefault="00DD12F7" w:rsidP="00DD12F7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4F3F59" w:rsidRPr="004F2507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4F2507" w:rsidSect="000315B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2F7"/>
    <w:rsid w:val="00027C2B"/>
    <w:rsid w:val="00136B6B"/>
    <w:rsid w:val="001B083C"/>
    <w:rsid w:val="002E0C6C"/>
    <w:rsid w:val="002F2A7E"/>
    <w:rsid w:val="003D367D"/>
    <w:rsid w:val="004F2507"/>
    <w:rsid w:val="004F3F59"/>
    <w:rsid w:val="00723791"/>
    <w:rsid w:val="007572C6"/>
    <w:rsid w:val="007955F2"/>
    <w:rsid w:val="00A604E9"/>
    <w:rsid w:val="00A91980"/>
    <w:rsid w:val="00B46453"/>
    <w:rsid w:val="00C22CA9"/>
    <w:rsid w:val="00CB5671"/>
    <w:rsid w:val="00DD12F7"/>
    <w:rsid w:val="00E67C48"/>
    <w:rsid w:val="00EE1552"/>
    <w:rsid w:val="00F2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12F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DD12F7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DD12F7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DD12F7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DD12F7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DD12F7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DD12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2021-09-03T11:00:00Z</cp:lastPrinted>
  <dcterms:created xsi:type="dcterms:W3CDTF">2021-07-19T20:27:00Z</dcterms:created>
  <dcterms:modified xsi:type="dcterms:W3CDTF">2021-12-06T11:20:00Z</dcterms:modified>
</cp:coreProperties>
</file>